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249EC" w14:textId="77777777" w:rsidR="003C7A27" w:rsidRPr="00B121FF" w:rsidRDefault="003C7A27" w:rsidP="003C7A27">
      <w:pPr>
        <w:widowControl w:val="0"/>
      </w:pPr>
      <w:r w:rsidRPr="00B121FF">
        <w:rPr>
          <w:b/>
          <w:bCs/>
        </w:rPr>
        <w:t>Bácsalmás Város Önkormányzatának</w:t>
      </w:r>
    </w:p>
    <w:p w14:paraId="5B1AA199" w14:textId="77777777" w:rsidR="003C7A27" w:rsidRPr="00B121FF" w:rsidRDefault="003C7A27" w:rsidP="003C7A2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7B653A2" w14:textId="77777777" w:rsidR="003C7A27" w:rsidRPr="00B121FF" w:rsidRDefault="003C7A27" w:rsidP="003C7A27">
      <w:pPr>
        <w:widowControl w:val="0"/>
        <w:jc w:val="both"/>
        <w:rPr>
          <w:b/>
          <w:bCs/>
        </w:rPr>
      </w:pPr>
    </w:p>
    <w:p w14:paraId="18B33AA8" w14:textId="77777777" w:rsidR="003C7A27" w:rsidRPr="00B121FF" w:rsidRDefault="003C7A27" w:rsidP="003C7A2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EDDF97A" w14:textId="77777777" w:rsidR="003C7A27" w:rsidRPr="00B121FF" w:rsidRDefault="003C7A27" w:rsidP="003C7A27">
      <w:pPr>
        <w:widowControl w:val="0"/>
        <w:jc w:val="center"/>
        <w:rPr>
          <w:b/>
          <w:bCs/>
        </w:rPr>
      </w:pPr>
    </w:p>
    <w:p w14:paraId="14B88AE0" w14:textId="77777777" w:rsidR="003C7A27" w:rsidRPr="00B121FF" w:rsidRDefault="003C7A27" w:rsidP="003C7A2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6B466C8" w14:textId="77777777" w:rsidR="003C7A27" w:rsidRPr="00B121FF" w:rsidRDefault="003C7A27" w:rsidP="003C7A27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január 16-i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1D7AAFF" w14:textId="77777777" w:rsidR="003C7A27" w:rsidRPr="00B121FF" w:rsidRDefault="003C7A27" w:rsidP="003C7A27">
      <w:pPr>
        <w:widowControl w:val="0"/>
        <w:jc w:val="center"/>
      </w:pPr>
    </w:p>
    <w:p w14:paraId="59C7D625" w14:textId="77777777" w:rsidR="003C7A27" w:rsidRPr="00B121FF" w:rsidRDefault="003C7A27" w:rsidP="003C7A2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26F3DA7" w14:textId="77777777" w:rsidR="003C7A27" w:rsidRDefault="003C7A27" w:rsidP="003C7A27">
      <w:pPr>
        <w:widowControl w:val="0"/>
        <w:jc w:val="both"/>
      </w:pPr>
    </w:p>
    <w:p w14:paraId="609D254E" w14:textId="77777777" w:rsidR="003C7A27" w:rsidRPr="00A40033" w:rsidRDefault="003C7A27" w:rsidP="003C7A27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07AD01EC" w14:textId="77777777" w:rsidR="003C7A27" w:rsidRPr="00B121FF" w:rsidRDefault="003C7A27" w:rsidP="003C7A2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2/2026. (I. 16.)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132F7362" w14:textId="77777777" w:rsidR="003C7A27" w:rsidRPr="0014684B" w:rsidRDefault="003C7A27" w:rsidP="003C7A27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1E6A365E" w14:textId="77777777" w:rsidR="003C7A27" w:rsidRDefault="003C7A27" w:rsidP="003C7A27">
      <w:pPr>
        <w:jc w:val="both"/>
      </w:pPr>
    </w:p>
    <w:p w14:paraId="6BB47DBA" w14:textId="77777777" w:rsidR="003C7A27" w:rsidRPr="00D4592F" w:rsidRDefault="003C7A27" w:rsidP="003C7A27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>Bácsalmás Város Önkormányzatának Képviselő-testülete a 202</w:t>
      </w:r>
      <w:r>
        <w:t>6</w:t>
      </w:r>
      <w:r w:rsidRPr="00D4592F">
        <w:t xml:space="preserve">. </w:t>
      </w:r>
      <w:r>
        <w:t>január 16-i</w:t>
      </w:r>
      <w:r w:rsidRPr="00D4592F">
        <w:t xml:space="preserve"> soron kívüli ülésén a következő napirendi pontot tárgyalja meg:</w:t>
      </w:r>
    </w:p>
    <w:p w14:paraId="064830A6" w14:textId="77777777" w:rsidR="003C7A27" w:rsidRPr="00D4592F" w:rsidRDefault="003C7A27" w:rsidP="003C7A27">
      <w:pPr>
        <w:widowControl w:val="0"/>
        <w:ind w:left="1701"/>
        <w:jc w:val="both"/>
      </w:pPr>
    </w:p>
    <w:p w14:paraId="1A7F0F52" w14:textId="77777777" w:rsidR="003C7A27" w:rsidRPr="00D4592F" w:rsidRDefault="003C7A27" w:rsidP="003C7A27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02441D">
        <w:t>Az Aranyhíd Alapítvány Bácsalmás városnév és címer használatára vonatkozó kérelmének elbírálása</w:t>
      </w:r>
      <w:r w:rsidRPr="00D4592F">
        <w:rPr>
          <w:bCs/>
          <w:i/>
        </w:rPr>
        <w:t xml:space="preserve"> (1. sz. előterjesztés)</w:t>
      </w:r>
    </w:p>
    <w:p w14:paraId="177B8D6A" w14:textId="77777777" w:rsidR="003C7A27" w:rsidRPr="00D4592F" w:rsidRDefault="003C7A27" w:rsidP="003C7A27">
      <w:pPr>
        <w:widowControl w:val="0"/>
        <w:ind w:left="1980" w:hanging="330"/>
        <w:jc w:val="both"/>
      </w:pPr>
    </w:p>
    <w:p w14:paraId="79ECE010" w14:textId="77777777" w:rsidR="003C7A27" w:rsidRPr="00D4592F" w:rsidRDefault="003C7A27" w:rsidP="003C7A27">
      <w:pPr>
        <w:widowControl w:val="0"/>
        <w:ind w:left="1980" w:hanging="330"/>
        <w:jc w:val="both"/>
      </w:pPr>
      <w:r w:rsidRPr="00D4592F">
        <w:t>II.</w:t>
      </w:r>
      <w:r w:rsidRPr="00D4592F">
        <w:tab/>
        <w:t>Jelen határozat normatív határozat.</w:t>
      </w:r>
    </w:p>
    <w:p w14:paraId="0F5CCDBC" w14:textId="77777777" w:rsidR="003C7A27" w:rsidRPr="00D4592F" w:rsidRDefault="003C7A27" w:rsidP="003C7A27">
      <w:pPr>
        <w:widowControl w:val="0"/>
        <w:ind w:left="1980" w:hanging="330"/>
        <w:jc w:val="both"/>
      </w:pPr>
    </w:p>
    <w:p w14:paraId="764D6BF4" w14:textId="77777777" w:rsidR="003C7A27" w:rsidRPr="00D4592F" w:rsidRDefault="003C7A27" w:rsidP="003C7A27">
      <w:pPr>
        <w:widowControl w:val="0"/>
        <w:ind w:left="1980" w:hanging="330"/>
        <w:jc w:val="both"/>
      </w:pPr>
      <w:r w:rsidRPr="00D4592F">
        <w:t>A határozatról értesül:</w:t>
      </w:r>
    </w:p>
    <w:p w14:paraId="1333547F" w14:textId="77777777" w:rsidR="003C7A27" w:rsidRPr="00D4592F" w:rsidRDefault="003C7A27" w:rsidP="003C7A27">
      <w:pPr>
        <w:widowControl w:val="0"/>
        <w:ind w:left="1980" w:hanging="330"/>
        <w:jc w:val="both"/>
      </w:pPr>
      <w:r w:rsidRPr="00D4592F">
        <w:t>- kivonattal:</w:t>
      </w:r>
      <w:r w:rsidRPr="00D4592F">
        <w:tab/>
        <w:t>1. Németh Balázs polgármester</w:t>
      </w:r>
    </w:p>
    <w:p w14:paraId="333D527F" w14:textId="77777777" w:rsidR="003C7A27" w:rsidRPr="00D4592F" w:rsidRDefault="003C7A27" w:rsidP="003C7A27">
      <w:pPr>
        <w:widowControl w:val="0"/>
        <w:ind w:left="1650"/>
        <w:jc w:val="both"/>
      </w:pPr>
      <w:r w:rsidRPr="00D4592F">
        <w:tab/>
      </w:r>
      <w:r w:rsidRPr="00D4592F">
        <w:tab/>
        <w:t>2. Patocskai Ibolya jegyző, általa az osztályvezetők</w:t>
      </w:r>
    </w:p>
    <w:p w14:paraId="52929B1E" w14:textId="77777777" w:rsidR="003C7A27" w:rsidRPr="00D4592F" w:rsidRDefault="003C7A27" w:rsidP="003C7A27">
      <w:pPr>
        <w:widowControl w:val="0"/>
      </w:pPr>
    </w:p>
    <w:p w14:paraId="5D55A497" w14:textId="77777777" w:rsidR="003C7A27" w:rsidRPr="0014684B" w:rsidRDefault="003C7A27" w:rsidP="003C7A27">
      <w:pPr>
        <w:widowControl w:val="0"/>
        <w:jc w:val="center"/>
      </w:pPr>
      <w:r w:rsidRPr="0014684B">
        <w:t>K. m. f.</w:t>
      </w:r>
    </w:p>
    <w:p w14:paraId="399814C4" w14:textId="77777777" w:rsidR="003C7A27" w:rsidRPr="0014684B" w:rsidRDefault="003C7A27" w:rsidP="003C7A27">
      <w:pPr>
        <w:widowControl w:val="0"/>
        <w:tabs>
          <w:tab w:val="center" w:pos="2268"/>
          <w:tab w:val="center" w:pos="7088"/>
        </w:tabs>
        <w:jc w:val="both"/>
      </w:pPr>
    </w:p>
    <w:p w14:paraId="1A6169DD" w14:textId="77777777" w:rsidR="003C7A27" w:rsidRPr="0014684B" w:rsidRDefault="003C7A27" w:rsidP="003C7A27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62701C7" w14:textId="77777777" w:rsidR="003C7A27" w:rsidRPr="0014684B" w:rsidRDefault="003C7A27" w:rsidP="003C7A27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17BF580" w14:textId="77777777" w:rsidR="003C7A27" w:rsidRPr="0014684B" w:rsidRDefault="003C7A27" w:rsidP="003C7A27">
      <w:pPr>
        <w:widowControl w:val="0"/>
        <w:jc w:val="both"/>
      </w:pPr>
    </w:p>
    <w:p w14:paraId="4B8610E8" w14:textId="77777777" w:rsidR="003C7A27" w:rsidRPr="0014684B" w:rsidRDefault="003C7A27" w:rsidP="003C7A27">
      <w:pPr>
        <w:widowControl w:val="0"/>
        <w:jc w:val="both"/>
      </w:pPr>
    </w:p>
    <w:p w14:paraId="71437336" w14:textId="77777777" w:rsidR="003C7A27" w:rsidRPr="00134C41" w:rsidRDefault="003C7A27" w:rsidP="003C7A27">
      <w:pPr>
        <w:widowControl w:val="0"/>
        <w:tabs>
          <w:tab w:val="center" w:pos="2552"/>
          <w:tab w:val="center" w:pos="7088"/>
        </w:tabs>
      </w:pPr>
      <w:r w:rsidRPr="0014684B">
        <w:tab/>
      </w:r>
      <w:r>
        <w:t>Légrádi Mária</w:t>
      </w:r>
      <w:r w:rsidRPr="00EC080F">
        <w:t xml:space="preserve"> s.k.</w:t>
      </w:r>
      <w:r w:rsidRPr="00EC080F">
        <w:tab/>
      </w:r>
      <w:r>
        <w:t>Nagy Gábor</w:t>
      </w:r>
      <w:r w:rsidRPr="00EC080F">
        <w:t xml:space="preserve"> s.k.</w:t>
      </w:r>
    </w:p>
    <w:p w14:paraId="43A7E424" w14:textId="77777777" w:rsidR="003C7A27" w:rsidRPr="00012387" w:rsidRDefault="003C7A27" w:rsidP="003C7A27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AE806EE" w14:textId="77777777" w:rsidR="003C7A27" w:rsidRPr="00012387" w:rsidRDefault="003C7A27" w:rsidP="003C7A27">
      <w:pPr>
        <w:widowControl w:val="0"/>
        <w:jc w:val="both"/>
      </w:pPr>
    </w:p>
    <w:p w14:paraId="525EA7BC" w14:textId="77777777" w:rsidR="003C7A27" w:rsidRPr="00012387" w:rsidRDefault="003C7A27" w:rsidP="003C7A27">
      <w:pPr>
        <w:widowControl w:val="0"/>
        <w:jc w:val="both"/>
      </w:pPr>
    </w:p>
    <w:p w14:paraId="1455B7E2" w14:textId="77777777" w:rsidR="003C7A27" w:rsidRPr="00B121FF" w:rsidRDefault="003C7A27" w:rsidP="003C7A2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77C11C0" w14:textId="77777777" w:rsidR="003C7A27" w:rsidRPr="00B121FF" w:rsidRDefault="003C7A27" w:rsidP="003C7A27">
      <w:pPr>
        <w:widowControl w:val="0"/>
        <w:jc w:val="both"/>
      </w:pPr>
      <w:r>
        <w:t>Bácsalmás, 2026. január 16.</w:t>
      </w:r>
    </w:p>
    <w:p w14:paraId="5B842C0F" w14:textId="77777777" w:rsidR="003C7A27" w:rsidRPr="00B121FF" w:rsidRDefault="003C7A27" w:rsidP="003C7A27">
      <w:pPr>
        <w:widowControl w:val="0"/>
        <w:jc w:val="both"/>
      </w:pPr>
    </w:p>
    <w:p w14:paraId="789B326F" w14:textId="77777777" w:rsidR="003C7A27" w:rsidRPr="00B121FF" w:rsidRDefault="003C7A27" w:rsidP="003C7A27">
      <w:pPr>
        <w:widowControl w:val="0"/>
        <w:jc w:val="both"/>
      </w:pPr>
      <w:r>
        <w:t>Bite Gyöngyi</w:t>
      </w:r>
      <w:r w:rsidRPr="00B121FF">
        <w:t xml:space="preserve"> </w:t>
      </w:r>
    </w:p>
    <w:p w14:paraId="74EAB73E" w14:textId="77777777" w:rsidR="003C7A27" w:rsidRDefault="003C7A27" w:rsidP="003C7A27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B84CD84" w14:textId="77777777" w:rsidR="003C7A27" w:rsidRPr="00B121FF" w:rsidRDefault="003C7A27" w:rsidP="003C7A27">
      <w:pPr>
        <w:widowControl w:val="0"/>
        <w:jc w:val="both"/>
      </w:pPr>
    </w:p>
    <w:p w14:paraId="723C15A8" w14:textId="77777777" w:rsidR="00674A73" w:rsidRDefault="00674A73"/>
    <w:p w14:paraId="460CA20F" w14:textId="77777777" w:rsidR="003C7A27" w:rsidRDefault="003C7A27"/>
    <w:p w14:paraId="463CD714" w14:textId="77777777" w:rsidR="003C7A27" w:rsidRDefault="003C7A27"/>
    <w:p w14:paraId="4171D989" w14:textId="77777777" w:rsidR="003C7A27" w:rsidRDefault="003C7A27"/>
    <w:p w14:paraId="5F9586A1" w14:textId="77777777" w:rsidR="003C7A27" w:rsidRDefault="003C7A27"/>
    <w:p w14:paraId="624B49E8" w14:textId="77777777" w:rsidR="003C7A27" w:rsidRDefault="003C7A27"/>
    <w:p w14:paraId="46ECE142" w14:textId="77777777" w:rsidR="003C7A27" w:rsidRDefault="003C7A27"/>
    <w:p w14:paraId="24432F79" w14:textId="77777777" w:rsidR="003C7A27" w:rsidRDefault="003C7A27"/>
    <w:p w14:paraId="033B7EE1" w14:textId="77777777" w:rsidR="003C7A27" w:rsidRPr="00001BDB" w:rsidRDefault="003C7A27" w:rsidP="003C7A27">
      <w:pPr>
        <w:widowControl w:val="0"/>
        <w:jc w:val="both"/>
      </w:pPr>
      <w:r w:rsidRPr="00001BDB">
        <w:t>A határozat kihirdetése megtörtént.</w:t>
      </w:r>
    </w:p>
    <w:p w14:paraId="1C7F3B68" w14:textId="1C1AA2FA" w:rsidR="003C7A27" w:rsidRPr="00001BDB" w:rsidRDefault="003C7A27" w:rsidP="003C7A27">
      <w:pPr>
        <w:widowControl w:val="0"/>
        <w:jc w:val="both"/>
      </w:pPr>
      <w:r w:rsidRPr="00001BDB">
        <w:t>Bácsalmás, 202</w:t>
      </w:r>
      <w:r>
        <w:t>6</w:t>
      </w:r>
      <w:r w:rsidRPr="00001BDB">
        <w:t xml:space="preserve">. </w:t>
      </w:r>
      <w:r>
        <w:t>január 16.</w:t>
      </w:r>
    </w:p>
    <w:p w14:paraId="5816CB11" w14:textId="77777777" w:rsidR="003C7A27" w:rsidRDefault="003C7A27" w:rsidP="003C7A27">
      <w:pPr>
        <w:widowControl w:val="0"/>
        <w:jc w:val="both"/>
      </w:pPr>
    </w:p>
    <w:p w14:paraId="7D792430" w14:textId="77777777" w:rsidR="003C7A27" w:rsidRDefault="003C7A27" w:rsidP="003C7A27">
      <w:pPr>
        <w:widowControl w:val="0"/>
        <w:jc w:val="both"/>
      </w:pPr>
    </w:p>
    <w:p w14:paraId="2B6E3D8D" w14:textId="77777777" w:rsidR="003C7A27" w:rsidRPr="00001BDB" w:rsidRDefault="003C7A27" w:rsidP="003C7A27">
      <w:pPr>
        <w:widowControl w:val="0"/>
        <w:jc w:val="both"/>
      </w:pPr>
    </w:p>
    <w:p w14:paraId="3F3C044B" w14:textId="77777777" w:rsidR="003C7A27" w:rsidRPr="00001BDB" w:rsidRDefault="003C7A27" w:rsidP="003C7A27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2F7B184E" w14:textId="44EB1EAC" w:rsidR="003C7A27" w:rsidRDefault="003C7A27" w:rsidP="003C7A27">
      <w:pPr>
        <w:widowControl w:val="0"/>
        <w:tabs>
          <w:tab w:val="center" w:pos="7590"/>
        </w:tabs>
        <w:jc w:val="both"/>
      </w:pPr>
      <w:r w:rsidRPr="00001BDB">
        <w:tab/>
        <w:t>jegyző</w:t>
      </w:r>
    </w:p>
    <w:sectPr w:rsidR="003C7A27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A27"/>
    <w:rsid w:val="001F3A45"/>
    <w:rsid w:val="002242D6"/>
    <w:rsid w:val="002D3E28"/>
    <w:rsid w:val="003C7A27"/>
    <w:rsid w:val="0051380C"/>
    <w:rsid w:val="005635CD"/>
    <w:rsid w:val="00674A73"/>
    <w:rsid w:val="0074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F6A90"/>
  <w15:chartTrackingRefBased/>
  <w15:docId w15:val="{05E0ED1E-0274-49AB-A3C7-65A517126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7A27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3C7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C7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C7A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C7A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C7A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C7A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C7A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C7A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C7A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C7A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C7A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C7A2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C7A2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C7A2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C7A2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C7A2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C7A2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C7A27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C7A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C7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C7A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C7A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C7A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C7A27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3C7A2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C7A2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C7A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C7A2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C7A27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3C7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980</Characters>
  <Application>Microsoft Office Word</Application>
  <DocSecurity>0</DocSecurity>
  <Lines>8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1</cp:revision>
  <dcterms:created xsi:type="dcterms:W3CDTF">2026-01-19T09:34:00Z</dcterms:created>
  <dcterms:modified xsi:type="dcterms:W3CDTF">2026-01-19T09:35:00Z</dcterms:modified>
</cp:coreProperties>
</file>